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E1B5" w14:textId="77777777" w:rsidR="000953B0" w:rsidRDefault="000953B0">
      <w:pPr>
        <w:pStyle w:val="Corpotesto"/>
        <w:spacing w:before="44"/>
        <w:ind w:right="141"/>
        <w:jc w:val="right"/>
      </w:pPr>
    </w:p>
    <w:p w14:paraId="289D9F2B" w14:textId="77777777" w:rsidR="000953B0" w:rsidRDefault="000953B0">
      <w:pPr>
        <w:pStyle w:val="Corpotesto"/>
        <w:spacing w:before="44"/>
        <w:ind w:right="141"/>
        <w:jc w:val="right"/>
      </w:pPr>
    </w:p>
    <w:p w14:paraId="2F902BC0" w14:textId="145AAD84" w:rsidR="000953B0" w:rsidRDefault="000953B0" w:rsidP="000953B0">
      <w:pPr>
        <w:pStyle w:val="Corpotesto"/>
        <w:spacing w:before="44"/>
        <w:ind w:right="141"/>
        <w:jc w:val="center"/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63739788" wp14:editId="5668FD9F">
            <wp:simplePos x="0" y="0"/>
            <wp:positionH relativeFrom="column">
              <wp:posOffset>-1270</wp:posOffset>
            </wp:positionH>
            <wp:positionV relativeFrom="page">
              <wp:posOffset>533400</wp:posOffset>
            </wp:positionV>
            <wp:extent cx="2519680" cy="994410"/>
            <wp:effectExtent l="0" t="0" r="0" b="0"/>
            <wp:wrapTight wrapText="bothSides">
              <wp:wrapPolygon edited="0">
                <wp:start x="3429" y="3724"/>
                <wp:lineTo x="2450" y="6207"/>
                <wp:lineTo x="1633" y="9103"/>
                <wp:lineTo x="1633" y="12414"/>
                <wp:lineTo x="3103" y="16552"/>
                <wp:lineTo x="3593" y="17379"/>
                <wp:lineTo x="14044" y="17379"/>
                <wp:lineTo x="16494" y="16552"/>
                <wp:lineTo x="19923" y="13241"/>
                <wp:lineTo x="19923" y="7862"/>
                <wp:lineTo x="18290" y="5793"/>
                <wp:lineTo x="14044" y="3724"/>
                <wp:lineTo x="3429" y="3724"/>
              </wp:wrapPolygon>
            </wp:wrapTight>
            <wp:docPr id="381930324" name="Immagine 381930324" descr="Immagine che contiene testo, Carattere, schermata, cerchi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30324" name="Immagine 381930324" descr="Immagine che contiene testo, Carattere, schermata, cerchio&#10;&#10;Il contenuto generato dall'IA potrebbe non essere corretto.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B8995" w14:textId="40AEFE32" w:rsidR="000953B0" w:rsidRDefault="000953B0">
      <w:pPr>
        <w:pStyle w:val="Corpotesto"/>
        <w:spacing w:before="44"/>
        <w:ind w:right="141"/>
        <w:jc w:val="right"/>
      </w:pPr>
    </w:p>
    <w:p w14:paraId="18D48A71" w14:textId="77777777" w:rsidR="000953B0" w:rsidRDefault="000953B0">
      <w:pPr>
        <w:pStyle w:val="Corpotesto"/>
        <w:spacing w:before="44"/>
        <w:ind w:right="141"/>
        <w:jc w:val="right"/>
      </w:pPr>
    </w:p>
    <w:p w14:paraId="018852A8" w14:textId="4DD0646D" w:rsidR="000953B0" w:rsidRDefault="000953B0" w:rsidP="000953B0">
      <w:pPr>
        <w:pStyle w:val="Corpotesto"/>
        <w:tabs>
          <w:tab w:val="right" w:pos="54"/>
        </w:tabs>
        <w:spacing w:before="44"/>
        <w:ind w:right="141"/>
      </w:pPr>
      <w:r>
        <w:t xml:space="preserve">       </w:t>
      </w:r>
      <w:r>
        <w:tab/>
        <w:t xml:space="preserve">    </w:t>
      </w:r>
    </w:p>
    <w:p w14:paraId="51178DB5" w14:textId="38B98E91" w:rsidR="00F24F36" w:rsidRDefault="00000000">
      <w:pPr>
        <w:pStyle w:val="Corpotesto"/>
        <w:spacing w:before="44"/>
        <w:ind w:right="141"/>
        <w:jc w:val="right"/>
      </w:pPr>
      <w:r>
        <w:t>All’Ordine</w:t>
      </w:r>
      <w:r>
        <w:rPr>
          <w:spacing w:val="-7"/>
        </w:rPr>
        <w:t xml:space="preserve"> </w:t>
      </w:r>
      <w:r>
        <w:t>Assistenti</w:t>
      </w:r>
      <w:r>
        <w:rPr>
          <w:spacing w:val="-6"/>
        </w:rPr>
        <w:t xml:space="preserve"> </w:t>
      </w:r>
      <w:r>
        <w:t>Sociali</w:t>
      </w:r>
      <w:r>
        <w:rPr>
          <w:spacing w:val="-9"/>
        </w:rPr>
        <w:t xml:space="preserve"> </w:t>
      </w:r>
      <w:r w:rsidR="000953B0">
        <w:t>della Liguria</w:t>
      </w:r>
    </w:p>
    <w:p w14:paraId="2C40BFD8" w14:textId="2FB4FB4D" w:rsidR="00F24F36" w:rsidRDefault="00000000" w:rsidP="00884EF4">
      <w:pPr>
        <w:pStyle w:val="Corpotesto"/>
        <w:ind w:right="188"/>
        <w:jc w:val="right"/>
      </w:pPr>
      <w:r>
        <w:t>PEC:</w:t>
      </w:r>
      <w:r>
        <w:rPr>
          <w:spacing w:val="-2"/>
        </w:rPr>
        <w:t xml:space="preserve"> </w:t>
      </w:r>
      <w:hyperlink r:id="rId6" w:history="1">
        <w:r w:rsidR="000953B0" w:rsidRPr="00665E2C">
          <w:rPr>
            <w:rStyle w:val="Collegamentoipertestuale"/>
            <w:spacing w:val="-2"/>
          </w:rPr>
          <w:t>oasliguria@pec.it</w:t>
        </w:r>
      </w:hyperlink>
      <w:r w:rsidR="000953B0">
        <w:t xml:space="preserve"> </w:t>
      </w:r>
    </w:p>
    <w:p w14:paraId="682DB23A" w14:textId="77777777" w:rsidR="00884EF4" w:rsidRDefault="00884EF4" w:rsidP="00884EF4">
      <w:pPr>
        <w:pStyle w:val="Corpotesto"/>
        <w:ind w:right="188"/>
        <w:jc w:val="right"/>
      </w:pPr>
    </w:p>
    <w:p w14:paraId="4B0C9696" w14:textId="77777777" w:rsidR="00F24F36" w:rsidRDefault="00000000">
      <w:pPr>
        <w:pStyle w:val="Titolo1"/>
        <w:ind w:left="140"/>
      </w:pPr>
      <w:r>
        <w:t>Oggetto:</w:t>
      </w:r>
      <w:r>
        <w:rPr>
          <w:spacing w:val="54"/>
        </w:rPr>
        <w:t xml:space="preserve"> </w:t>
      </w:r>
      <w:r>
        <w:t>Presentazione</w:t>
      </w:r>
      <w:r>
        <w:rPr>
          <w:spacing w:val="56"/>
        </w:rPr>
        <w:t xml:space="preserve"> </w:t>
      </w:r>
      <w:r>
        <w:t>candidatura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componente</w:t>
      </w:r>
      <w:r>
        <w:rPr>
          <w:spacing w:val="56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Consiglio</w:t>
      </w:r>
      <w:r>
        <w:rPr>
          <w:spacing w:val="53"/>
        </w:rPr>
        <w:t xml:space="preserve"> </w:t>
      </w:r>
      <w:r>
        <w:t>regionale</w:t>
      </w:r>
      <w:r>
        <w:rPr>
          <w:spacing w:val="53"/>
        </w:rPr>
        <w:t xml:space="preserve"> </w:t>
      </w:r>
      <w:r>
        <w:t>Ordine</w:t>
      </w:r>
      <w:r>
        <w:rPr>
          <w:spacing w:val="56"/>
        </w:rPr>
        <w:t xml:space="preserve"> </w:t>
      </w:r>
      <w:r>
        <w:t>Assistenti</w:t>
      </w:r>
      <w:r>
        <w:rPr>
          <w:spacing w:val="56"/>
        </w:rPr>
        <w:t xml:space="preserve"> </w:t>
      </w:r>
      <w:r>
        <w:rPr>
          <w:spacing w:val="-2"/>
        </w:rPr>
        <w:t>sociali</w:t>
      </w:r>
    </w:p>
    <w:p w14:paraId="3CF9DF85" w14:textId="580E87E4" w:rsidR="00F24F36" w:rsidRDefault="000953B0">
      <w:pPr>
        <w:spacing w:before="15"/>
        <w:ind w:left="140"/>
        <w:rPr>
          <w:b/>
        </w:rPr>
      </w:pPr>
      <w:r>
        <w:rPr>
          <w:b/>
        </w:rPr>
        <w:t>Della Liguria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quadriennio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2025/2029.</w:t>
      </w:r>
    </w:p>
    <w:p w14:paraId="5900C1CA" w14:textId="77777777" w:rsidR="00F24F36" w:rsidRDefault="00000000">
      <w:pPr>
        <w:pStyle w:val="Corpotesto"/>
        <w:spacing w:before="11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983436" wp14:editId="5B17CAD1">
                <wp:simplePos x="0" y="0"/>
                <wp:positionH relativeFrom="page">
                  <wp:posOffset>646176</wp:posOffset>
                </wp:positionH>
                <wp:positionV relativeFrom="paragraph">
                  <wp:posOffset>115332</wp:posOffset>
                </wp:positionV>
                <wp:extent cx="6272530" cy="326961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2530" cy="3269615"/>
                          <a:chOff x="0" y="0"/>
                          <a:chExt cx="6272530" cy="326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72530" cy="326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2530" h="3269615">
                                <a:moveTo>
                                  <a:pt x="1524" y="2061984"/>
                                </a:moveTo>
                                <a:lnTo>
                                  <a:pt x="0" y="2061984"/>
                                </a:lnTo>
                                <a:lnTo>
                                  <a:pt x="0" y="2202180"/>
                                </a:lnTo>
                                <a:lnTo>
                                  <a:pt x="1524" y="2202180"/>
                                </a:lnTo>
                                <a:lnTo>
                                  <a:pt x="1524" y="2061984"/>
                                </a:lnTo>
                                <a:close/>
                              </a:path>
                              <a:path w="6272530" h="3269615">
                                <a:moveTo>
                                  <a:pt x="4559" y="2202256"/>
                                </a:moveTo>
                                <a:lnTo>
                                  <a:pt x="3048" y="2202256"/>
                                </a:lnTo>
                                <a:lnTo>
                                  <a:pt x="3048" y="2676525"/>
                                </a:lnTo>
                                <a:lnTo>
                                  <a:pt x="3048" y="3075813"/>
                                </a:lnTo>
                                <a:lnTo>
                                  <a:pt x="3048" y="3260217"/>
                                </a:lnTo>
                                <a:lnTo>
                                  <a:pt x="3048" y="3261741"/>
                                </a:lnTo>
                                <a:lnTo>
                                  <a:pt x="4559" y="3261741"/>
                                </a:lnTo>
                                <a:lnTo>
                                  <a:pt x="4559" y="3260217"/>
                                </a:lnTo>
                                <a:lnTo>
                                  <a:pt x="4559" y="3075813"/>
                                </a:lnTo>
                                <a:lnTo>
                                  <a:pt x="4559" y="2676525"/>
                                </a:lnTo>
                                <a:lnTo>
                                  <a:pt x="4559" y="2202256"/>
                                </a:lnTo>
                                <a:close/>
                              </a:path>
                              <a:path w="6272530" h="3269615">
                                <a:moveTo>
                                  <a:pt x="4559" y="2061984"/>
                                </a:moveTo>
                                <a:lnTo>
                                  <a:pt x="3048" y="2061984"/>
                                </a:lnTo>
                                <a:lnTo>
                                  <a:pt x="3048" y="2202180"/>
                                </a:lnTo>
                                <a:lnTo>
                                  <a:pt x="4559" y="2202180"/>
                                </a:lnTo>
                                <a:lnTo>
                                  <a:pt x="4559" y="2061984"/>
                                </a:lnTo>
                                <a:close/>
                              </a:path>
                              <a:path w="6272530" h="3269615">
                                <a:moveTo>
                                  <a:pt x="4559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554736"/>
                                </a:lnTo>
                                <a:lnTo>
                                  <a:pt x="3048" y="2061972"/>
                                </a:lnTo>
                                <a:lnTo>
                                  <a:pt x="4559" y="2061972"/>
                                </a:lnTo>
                                <a:lnTo>
                                  <a:pt x="4559" y="4572"/>
                                </a:lnTo>
                                <a:lnTo>
                                  <a:pt x="4559" y="3048"/>
                                </a:lnTo>
                                <a:close/>
                              </a:path>
                              <a:path w="6272530" h="3269615">
                                <a:moveTo>
                                  <a:pt x="6264910" y="3260217"/>
                                </a:moveTo>
                                <a:lnTo>
                                  <a:pt x="6263386" y="3260217"/>
                                </a:lnTo>
                                <a:lnTo>
                                  <a:pt x="4572" y="3260217"/>
                                </a:lnTo>
                                <a:lnTo>
                                  <a:pt x="4572" y="3261741"/>
                                </a:lnTo>
                                <a:lnTo>
                                  <a:pt x="6263386" y="3261741"/>
                                </a:lnTo>
                                <a:lnTo>
                                  <a:pt x="6264910" y="3261741"/>
                                </a:lnTo>
                                <a:lnTo>
                                  <a:pt x="6264910" y="3260217"/>
                                </a:lnTo>
                                <a:close/>
                              </a:path>
                              <a:path w="6272530" h="3269615">
                                <a:moveTo>
                                  <a:pt x="6264910" y="2202256"/>
                                </a:moveTo>
                                <a:lnTo>
                                  <a:pt x="6263386" y="2202256"/>
                                </a:lnTo>
                                <a:lnTo>
                                  <a:pt x="6263386" y="2676525"/>
                                </a:lnTo>
                                <a:lnTo>
                                  <a:pt x="6263386" y="3075813"/>
                                </a:lnTo>
                                <a:lnTo>
                                  <a:pt x="6264910" y="3075813"/>
                                </a:lnTo>
                                <a:lnTo>
                                  <a:pt x="6264910" y="2676525"/>
                                </a:lnTo>
                                <a:lnTo>
                                  <a:pt x="6264910" y="2202256"/>
                                </a:lnTo>
                                <a:close/>
                              </a:path>
                              <a:path w="6272530" h="3269615">
                                <a:moveTo>
                                  <a:pt x="6264910" y="2061984"/>
                                </a:moveTo>
                                <a:lnTo>
                                  <a:pt x="6263386" y="2061984"/>
                                </a:lnTo>
                                <a:lnTo>
                                  <a:pt x="6263386" y="2202180"/>
                                </a:lnTo>
                                <a:lnTo>
                                  <a:pt x="6264910" y="2202180"/>
                                </a:lnTo>
                                <a:lnTo>
                                  <a:pt x="6264910" y="2061984"/>
                                </a:lnTo>
                                <a:close/>
                              </a:path>
                              <a:path w="6272530" h="3269615">
                                <a:moveTo>
                                  <a:pt x="6264910" y="3048"/>
                                </a:moveTo>
                                <a:lnTo>
                                  <a:pt x="6263386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6263386" y="4572"/>
                                </a:lnTo>
                                <a:lnTo>
                                  <a:pt x="6263386" y="554736"/>
                                </a:lnTo>
                                <a:lnTo>
                                  <a:pt x="6263386" y="954024"/>
                                </a:lnTo>
                                <a:lnTo>
                                  <a:pt x="6263386" y="1353312"/>
                                </a:lnTo>
                                <a:lnTo>
                                  <a:pt x="6263386" y="1524000"/>
                                </a:lnTo>
                                <a:lnTo>
                                  <a:pt x="6263386" y="1662684"/>
                                </a:lnTo>
                                <a:lnTo>
                                  <a:pt x="6263386" y="2061972"/>
                                </a:lnTo>
                                <a:lnTo>
                                  <a:pt x="6264910" y="2061972"/>
                                </a:lnTo>
                                <a:lnTo>
                                  <a:pt x="6264910" y="4572"/>
                                </a:lnTo>
                                <a:lnTo>
                                  <a:pt x="6264910" y="3048"/>
                                </a:lnTo>
                                <a:close/>
                              </a:path>
                              <a:path w="6272530" h="3269615">
                                <a:moveTo>
                                  <a:pt x="6272517" y="2202256"/>
                                </a:moveTo>
                                <a:lnTo>
                                  <a:pt x="6267958" y="2202256"/>
                                </a:lnTo>
                                <a:lnTo>
                                  <a:pt x="6266434" y="2202256"/>
                                </a:lnTo>
                                <a:lnTo>
                                  <a:pt x="6266434" y="2676525"/>
                                </a:lnTo>
                                <a:lnTo>
                                  <a:pt x="6266434" y="3075813"/>
                                </a:lnTo>
                                <a:lnTo>
                                  <a:pt x="6267958" y="3075813"/>
                                </a:lnTo>
                                <a:lnTo>
                                  <a:pt x="6267958" y="3260217"/>
                                </a:lnTo>
                                <a:lnTo>
                                  <a:pt x="6266434" y="3260217"/>
                                </a:lnTo>
                                <a:lnTo>
                                  <a:pt x="6266434" y="3263265"/>
                                </a:lnTo>
                                <a:lnTo>
                                  <a:pt x="6263386" y="3263265"/>
                                </a:lnTo>
                                <a:lnTo>
                                  <a:pt x="4572" y="3263265"/>
                                </a:lnTo>
                                <a:lnTo>
                                  <a:pt x="1524" y="3263265"/>
                                </a:lnTo>
                                <a:lnTo>
                                  <a:pt x="1524" y="3260217"/>
                                </a:lnTo>
                                <a:lnTo>
                                  <a:pt x="1524" y="3075813"/>
                                </a:lnTo>
                                <a:lnTo>
                                  <a:pt x="1524" y="2676525"/>
                                </a:lnTo>
                                <a:lnTo>
                                  <a:pt x="1524" y="2202256"/>
                                </a:lnTo>
                                <a:lnTo>
                                  <a:pt x="0" y="2202256"/>
                                </a:lnTo>
                                <a:lnTo>
                                  <a:pt x="0" y="3264789"/>
                                </a:lnTo>
                                <a:lnTo>
                                  <a:pt x="1524" y="3264789"/>
                                </a:lnTo>
                                <a:lnTo>
                                  <a:pt x="6267958" y="3264789"/>
                                </a:lnTo>
                                <a:lnTo>
                                  <a:pt x="6263386" y="3264801"/>
                                </a:lnTo>
                                <a:lnTo>
                                  <a:pt x="4572" y="3264801"/>
                                </a:lnTo>
                                <a:lnTo>
                                  <a:pt x="4572" y="3269361"/>
                                </a:lnTo>
                                <a:lnTo>
                                  <a:pt x="6263386" y="3269361"/>
                                </a:lnTo>
                                <a:lnTo>
                                  <a:pt x="6267958" y="3269361"/>
                                </a:lnTo>
                                <a:lnTo>
                                  <a:pt x="6272517" y="3269361"/>
                                </a:lnTo>
                                <a:lnTo>
                                  <a:pt x="6272517" y="3264801"/>
                                </a:lnTo>
                                <a:lnTo>
                                  <a:pt x="6272517" y="3260217"/>
                                </a:lnTo>
                                <a:lnTo>
                                  <a:pt x="6272517" y="3075813"/>
                                </a:lnTo>
                                <a:lnTo>
                                  <a:pt x="6272517" y="2676525"/>
                                </a:lnTo>
                                <a:lnTo>
                                  <a:pt x="6272517" y="2202256"/>
                                </a:lnTo>
                                <a:close/>
                              </a:path>
                              <a:path w="6272530" h="3269615">
                                <a:moveTo>
                                  <a:pt x="6272517" y="2061984"/>
                                </a:moveTo>
                                <a:lnTo>
                                  <a:pt x="6267958" y="2061984"/>
                                </a:lnTo>
                                <a:lnTo>
                                  <a:pt x="6266434" y="2061984"/>
                                </a:lnTo>
                                <a:lnTo>
                                  <a:pt x="6266434" y="2202180"/>
                                </a:lnTo>
                                <a:lnTo>
                                  <a:pt x="6267958" y="2202180"/>
                                </a:lnTo>
                                <a:lnTo>
                                  <a:pt x="6272517" y="2202180"/>
                                </a:lnTo>
                                <a:lnTo>
                                  <a:pt x="6272517" y="2061984"/>
                                </a:lnTo>
                                <a:close/>
                              </a:path>
                              <a:path w="6272530" h="3269615">
                                <a:moveTo>
                                  <a:pt x="6272517" y="4572"/>
                                </a:moveTo>
                                <a:lnTo>
                                  <a:pt x="6267958" y="4572"/>
                                </a:lnTo>
                                <a:lnTo>
                                  <a:pt x="6267958" y="0"/>
                                </a:lnTo>
                                <a:lnTo>
                                  <a:pt x="6267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2061972"/>
                                </a:lnTo>
                                <a:lnTo>
                                  <a:pt x="1524" y="20619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263386" y="1524"/>
                                </a:lnTo>
                                <a:lnTo>
                                  <a:pt x="6266434" y="1524"/>
                                </a:lnTo>
                                <a:lnTo>
                                  <a:pt x="6266434" y="4572"/>
                                </a:lnTo>
                                <a:lnTo>
                                  <a:pt x="6266434" y="2061972"/>
                                </a:lnTo>
                                <a:lnTo>
                                  <a:pt x="6267958" y="2061972"/>
                                </a:lnTo>
                                <a:lnTo>
                                  <a:pt x="6272517" y="2061972"/>
                                </a:lnTo>
                                <a:lnTo>
                                  <a:pt x="6272517" y="1662684"/>
                                </a:lnTo>
                                <a:lnTo>
                                  <a:pt x="6272517" y="1524000"/>
                                </a:lnTo>
                                <a:lnTo>
                                  <a:pt x="6272517" y="1353312"/>
                                </a:lnTo>
                                <a:lnTo>
                                  <a:pt x="6272517" y="954024"/>
                                </a:lnTo>
                                <a:lnTo>
                                  <a:pt x="6272517" y="554736"/>
                                </a:lnTo>
                                <a:lnTo>
                                  <a:pt x="6272517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263386" y="3075812"/>
                            <a:ext cx="95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785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524" y="18440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  <a:path w="9525" h="184785">
                                <a:moveTo>
                                  <a:pt x="9131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184404"/>
                                </a:lnTo>
                                <a:lnTo>
                                  <a:pt x="4572" y="184404"/>
                                </a:lnTo>
                                <a:lnTo>
                                  <a:pt x="9131" y="18440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6262370" cy="3258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B619B" w14:textId="77777777" w:rsidR="00F24F36" w:rsidRDefault="00000000">
                              <w:pPr>
                                <w:tabs>
                                  <w:tab w:val="left" w:pos="8187"/>
                                </w:tabs>
                                <w:spacing w:before="239"/>
                                <w:ind w:left="110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sottoscritt</w:t>
                              </w:r>
                              <w:proofErr w:type="spellEnd"/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r>
                                <w:t>,</w:t>
                              </w:r>
                              <w:proofErr w:type="gram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ADC5ABD" w14:textId="77777777" w:rsidR="00F24F36" w:rsidRDefault="00F24F36">
                              <w:pPr>
                                <w:spacing w:before="92"/>
                              </w:pPr>
                            </w:p>
                            <w:p w14:paraId="0291DFED" w14:textId="77777777" w:rsidR="00F24F36" w:rsidRDefault="00000000">
                              <w:pPr>
                                <w:tabs>
                                  <w:tab w:val="left" w:pos="7677"/>
                                  <w:tab w:val="left" w:pos="8155"/>
                                  <w:tab w:val="left" w:pos="8569"/>
                                  <w:tab w:val="left" w:pos="9029"/>
                                </w:tabs>
                                <w:ind w:left="110"/>
                              </w:pPr>
                              <w:proofErr w:type="spellStart"/>
                              <w:r>
                                <w:t>nat_a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il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14843B7" w14:textId="77777777" w:rsidR="00F24F36" w:rsidRDefault="00F24F36">
                              <w:pPr>
                                <w:spacing w:before="91"/>
                              </w:pPr>
                            </w:p>
                            <w:p w14:paraId="3C5A9B4D" w14:textId="77777777" w:rsidR="00F24F36" w:rsidRDefault="00000000">
                              <w:pPr>
                                <w:tabs>
                                  <w:tab w:val="left" w:pos="4916"/>
                                </w:tabs>
                                <w:ind w:left="110"/>
                              </w:pPr>
                              <w:r>
                                <w:t xml:space="preserve">C.F.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7B049EF4" w14:textId="77777777" w:rsidR="00F24F36" w:rsidRDefault="00F24F36">
                              <w:pPr>
                                <w:spacing w:before="92"/>
                              </w:pPr>
                            </w:p>
                            <w:p w14:paraId="7B52E981" w14:textId="77777777" w:rsidR="00F24F36" w:rsidRDefault="00000000">
                              <w:pPr>
                                <w:tabs>
                                  <w:tab w:val="left" w:pos="9415"/>
                                </w:tabs>
                                <w:ind w:left="110"/>
                              </w:pPr>
                              <w:r>
                                <w:t xml:space="preserve">Residente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6D4E53D" w14:textId="77777777" w:rsidR="00F24F36" w:rsidRDefault="00000000">
                              <w:pPr>
                                <w:ind w:left="2237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(CAP,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comune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provincia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residenza)</w:t>
                              </w:r>
                            </w:p>
                            <w:p w14:paraId="206B13E1" w14:textId="77777777" w:rsidR="00F24F36" w:rsidRDefault="00F24F36">
                              <w:pPr>
                                <w:spacing w:before="139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46E6537D" w14:textId="77777777" w:rsidR="00F24F36" w:rsidRDefault="00000000">
                              <w:pPr>
                                <w:tabs>
                                  <w:tab w:val="left" w:pos="8430"/>
                                </w:tabs>
                                <w:ind w:left="110"/>
                              </w:pPr>
                              <w:r>
                                <w:rPr>
                                  <w:spacing w:val="-5"/>
                                </w:rPr>
                                <w:t>Via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D1DB775" w14:textId="77777777" w:rsidR="00F24F36" w:rsidRDefault="00000000">
                              <w:pPr>
                                <w:spacing w:before="3"/>
                                <w:ind w:left="25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indirizzo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residenza)</w:t>
                              </w:r>
                            </w:p>
                            <w:p w14:paraId="4813BD33" w14:textId="77777777" w:rsidR="00F24F36" w:rsidRDefault="00F24F36">
                              <w:pPr>
                                <w:spacing w:before="19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384E221F" w14:textId="77777777" w:rsidR="00F24F36" w:rsidRDefault="00000000">
                              <w:pPr>
                                <w:tabs>
                                  <w:tab w:val="left" w:pos="4471"/>
                                </w:tabs>
                                <w:ind w:left="110"/>
                              </w:pPr>
                              <w:r>
                                <w:t xml:space="preserve">cellulare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287FDBE0" w14:textId="77777777" w:rsidR="00F24F36" w:rsidRDefault="00000000">
                              <w:pPr>
                                <w:tabs>
                                  <w:tab w:val="left" w:pos="6771"/>
                                </w:tabs>
                                <w:spacing w:before="238"/>
                                <w:ind w:left="110"/>
                              </w:pPr>
                              <w:r>
                                <w:t>indirizzo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e-</w:t>
                              </w:r>
                              <w:r>
                                <w:rPr>
                                  <w:spacing w:val="-4"/>
                                </w:rPr>
                                <w:t>mail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C22E755" w14:textId="77777777" w:rsidR="00F24F36" w:rsidRDefault="00F24F36">
                              <w:pPr>
                                <w:spacing w:before="92"/>
                              </w:pPr>
                            </w:p>
                            <w:p w14:paraId="7211823D" w14:textId="77777777" w:rsidR="00F24F36" w:rsidRDefault="00000000">
                              <w:pPr>
                                <w:tabs>
                                  <w:tab w:val="left" w:pos="7333"/>
                                </w:tabs>
                                <w:ind w:left="110"/>
                              </w:pPr>
                              <w:r>
                                <w:t xml:space="preserve">PEC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83436" id="Group 1" o:spid="_x0000_s1026" style="position:absolute;margin-left:50.9pt;margin-top:9.1pt;width:493.9pt;height:257.45pt;z-index:-15728640;mso-wrap-distance-left:0;mso-wrap-distance-right:0;mso-position-horizontal-relative:page" coordsize="62725,3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">
                <v:shape id="Graphic 2" o:spid="_x0000_s1027" style="position:absolute;width:62725;height:32696;visibility:visible;mso-wrap-style:square;v-text-anchor:top" coordsize="6272530,326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" path="m1524,2061984r-1524,l,2202180r1524,l1524,2061984xem4559,2202256r-1511,l3048,2676525r,399288l3048,3260217r,1524l4559,3261741r,-1524l4559,3075813r,-399288l4559,2202256xem4559,2061984r-1511,l3048,2202180r1511,l4559,2061984xem4559,3048r-1511,l3048,4572r,550164l3048,2061972r1511,l4559,4572r,-1524xem6264910,3260217r-1524,l4572,3260217r,1524l6263386,3261741r1524,l6264910,3260217xem6264910,2202256r-1524,l6263386,2676525r,399288l6264910,3075813r,-399288l6264910,2202256xem6264910,2061984r-1524,l6263386,2202180r1524,l6264910,2061984xem6264910,3048r-1524,l4572,3048r,1524l6263386,4572r,550164l6263386,954024r,399288l6263386,1524000r,138684l6263386,2061972r1524,l6264910,4572r,-1524xem6272517,2202256r-4559,l6266434,2202256r,474269l6266434,3075813r1524,l6267958,3260217r-1524,l6266434,3263265r-3048,l4572,3263265r-3048,l1524,3260217r,-184404l1524,2676525r,-474269l,2202256,,3264789r1524,l6267958,3264789r-4572,12l4572,3264801r,4560l6263386,3269361r4572,l6272517,3269361r,-4560l6272517,3260217r,-184404l6272517,2676525r,-474269xem6272517,2061984r-4559,l6266434,2061984r,140196l6267958,2202180r4559,l6272517,2061984xem6272517,4572r-4559,l6267958,r-13,l,,,1524,,2061972r1524,l1524,1524r3048,l6263386,1524r3048,l6266434,4572r,2057400l6267958,2061972r4559,l6272517,1662684r,-138684l6272517,1353312r,-399288l6272517,554736r,-550164xe" fillcolor="black" stroked="f">
                  <v:path arrowok="t"/>
                </v:shape>
                <v:shape id="Graphic 3" o:spid="_x0000_s1028" style="position:absolute;left:62633;top:30758;width:96;height:1847;visibility:visible;mso-wrap-style:square;v-text-anchor:top" coordsize="952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" path="m1524,l,,,184404r1524,l1524,xem9131,l4572,,3048,r,184404l4572,184404r4559,l913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0;top:30;width:62624;height:3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4FB619B" w14:textId="77777777" w:rsidR="00F24F36" w:rsidRDefault="00000000">
                        <w:pPr>
                          <w:tabs>
                            <w:tab w:val="left" w:pos="8187"/>
                          </w:tabs>
                          <w:spacing w:before="239"/>
                          <w:ind w:left="110"/>
                        </w:pPr>
                        <w:r>
                          <w:t>Il/La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sottoscritt</w:t>
                        </w:r>
                        <w:proofErr w:type="spellEnd"/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r>
                          <w:t>,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ADC5ABD" w14:textId="77777777" w:rsidR="00F24F36" w:rsidRDefault="00F24F36">
                        <w:pPr>
                          <w:spacing w:before="92"/>
                        </w:pPr>
                      </w:p>
                      <w:p w14:paraId="0291DFED" w14:textId="77777777" w:rsidR="00F24F36" w:rsidRDefault="00000000">
                        <w:pPr>
                          <w:tabs>
                            <w:tab w:val="left" w:pos="7677"/>
                            <w:tab w:val="left" w:pos="8155"/>
                            <w:tab w:val="left" w:pos="8569"/>
                            <w:tab w:val="left" w:pos="9029"/>
                          </w:tabs>
                          <w:ind w:left="110"/>
                        </w:pPr>
                        <w:proofErr w:type="spellStart"/>
                        <w:r>
                          <w:t>nat_a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il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14843B7" w14:textId="77777777" w:rsidR="00F24F36" w:rsidRDefault="00F24F36">
                        <w:pPr>
                          <w:spacing w:before="91"/>
                        </w:pPr>
                      </w:p>
                      <w:p w14:paraId="3C5A9B4D" w14:textId="77777777" w:rsidR="00F24F36" w:rsidRDefault="00000000">
                        <w:pPr>
                          <w:tabs>
                            <w:tab w:val="left" w:pos="4916"/>
                          </w:tabs>
                          <w:ind w:left="110"/>
                        </w:pPr>
                        <w:r>
                          <w:t xml:space="preserve">C.F.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7B049EF4" w14:textId="77777777" w:rsidR="00F24F36" w:rsidRDefault="00F24F36">
                        <w:pPr>
                          <w:spacing w:before="92"/>
                        </w:pPr>
                      </w:p>
                      <w:p w14:paraId="7B52E981" w14:textId="77777777" w:rsidR="00F24F36" w:rsidRDefault="00000000">
                        <w:pPr>
                          <w:tabs>
                            <w:tab w:val="left" w:pos="9415"/>
                          </w:tabs>
                          <w:ind w:left="110"/>
                        </w:pPr>
                        <w:r>
                          <w:t xml:space="preserve">Residente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6D4E53D" w14:textId="77777777" w:rsidR="00F24F36" w:rsidRDefault="00000000">
                        <w:pPr>
                          <w:ind w:left="223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(CAP,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comune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provincia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residenza)</w:t>
                        </w:r>
                      </w:p>
                      <w:p w14:paraId="206B13E1" w14:textId="77777777" w:rsidR="00F24F36" w:rsidRDefault="00F24F36">
                        <w:pPr>
                          <w:spacing w:before="139"/>
                          <w:rPr>
                            <w:i/>
                            <w:sz w:val="18"/>
                          </w:rPr>
                        </w:pPr>
                      </w:p>
                      <w:p w14:paraId="46E6537D" w14:textId="77777777" w:rsidR="00F24F36" w:rsidRDefault="00000000">
                        <w:pPr>
                          <w:tabs>
                            <w:tab w:val="left" w:pos="8430"/>
                          </w:tabs>
                          <w:ind w:left="110"/>
                        </w:pPr>
                        <w:r>
                          <w:rPr>
                            <w:spacing w:val="-5"/>
                          </w:rPr>
                          <w:t>Via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0D1DB775" w14:textId="77777777" w:rsidR="00F24F36" w:rsidRDefault="00000000">
                        <w:pPr>
                          <w:spacing w:before="3"/>
                          <w:ind w:left="25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</w:rPr>
                          <w:t>indirizzo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residenza)</w:t>
                        </w:r>
                      </w:p>
                      <w:p w14:paraId="4813BD33" w14:textId="77777777" w:rsidR="00F24F36" w:rsidRDefault="00F24F36">
                        <w:pPr>
                          <w:spacing w:before="19"/>
                          <w:rPr>
                            <w:i/>
                            <w:sz w:val="18"/>
                          </w:rPr>
                        </w:pPr>
                      </w:p>
                      <w:p w14:paraId="384E221F" w14:textId="77777777" w:rsidR="00F24F36" w:rsidRDefault="00000000">
                        <w:pPr>
                          <w:tabs>
                            <w:tab w:val="left" w:pos="4471"/>
                          </w:tabs>
                          <w:ind w:left="110"/>
                        </w:pPr>
                        <w:r>
                          <w:t xml:space="preserve">cellulare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287FDBE0" w14:textId="77777777" w:rsidR="00F24F36" w:rsidRDefault="00000000">
                        <w:pPr>
                          <w:tabs>
                            <w:tab w:val="left" w:pos="6771"/>
                          </w:tabs>
                          <w:spacing w:before="238"/>
                          <w:ind w:left="110"/>
                        </w:pPr>
                        <w:r>
                          <w:t>indirizzo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e-</w:t>
                        </w:r>
                        <w:r>
                          <w:rPr>
                            <w:spacing w:val="-4"/>
                          </w:rPr>
                          <w:t>mail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C22E755" w14:textId="77777777" w:rsidR="00F24F36" w:rsidRDefault="00F24F36">
                        <w:pPr>
                          <w:spacing w:before="92"/>
                        </w:pPr>
                      </w:p>
                      <w:p w14:paraId="7211823D" w14:textId="77777777" w:rsidR="00F24F36" w:rsidRDefault="00000000">
                        <w:pPr>
                          <w:tabs>
                            <w:tab w:val="left" w:pos="7333"/>
                          </w:tabs>
                          <w:ind w:left="110"/>
                        </w:pPr>
                        <w:r>
                          <w:t xml:space="preserve">PEC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173F5F" w14:textId="77777777" w:rsidR="00F24F36" w:rsidRDefault="00F24F36">
      <w:pPr>
        <w:pStyle w:val="Corpotesto"/>
        <w:spacing w:before="88"/>
        <w:rPr>
          <w:b/>
        </w:rPr>
      </w:pPr>
    </w:p>
    <w:p w14:paraId="4FE6E2F2" w14:textId="618C5EFD" w:rsidR="00F24F36" w:rsidRDefault="00000000">
      <w:pPr>
        <w:pStyle w:val="Corpotesto"/>
        <w:ind w:left="140"/>
      </w:pPr>
      <w:r>
        <w:t>presenta la</w:t>
      </w:r>
      <w:r>
        <w:rPr>
          <w:spacing w:val="3"/>
        </w:rPr>
        <w:t xml:space="preserve"> </w:t>
      </w:r>
      <w:r>
        <w:t>propria candidatura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Consiglio</w:t>
      </w:r>
      <w:r>
        <w:rPr>
          <w:spacing w:val="4"/>
        </w:rPr>
        <w:t xml:space="preserve"> </w:t>
      </w:r>
      <w:r>
        <w:t>regionale dell’Ordine</w:t>
      </w:r>
      <w:r>
        <w:rPr>
          <w:spacing w:val="4"/>
        </w:rPr>
        <w:t xml:space="preserve"> </w:t>
      </w:r>
      <w:r>
        <w:t>Assistenti</w:t>
      </w:r>
      <w:r>
        <w:rPr>
          <w:spacing w:val="3"/>
        </w:rPr>
        <w:t xml:space="preserve"> </w:t>
      </w:r>
      <w:r>
        <w:t>sociali</w:t>
      </w:r>
      <w:r>
        <w:rPr>
          <w:spacing w:val="1"/>
        </w:rPr>
        <w:t xml:space="preserve"> </w:t>
      </w:r>
      <w:r w:rsidR="000953B0">
        <w:t>della Liguria</w:t>
      </w:r>
      <w:r>
        <w:rPr>
          <w:spacing w:val="3"/>
        </w:rPr>
        <w:t xml:space="preserve"> </w:t>
      </w:r>
      <w:r>
        <w:rPr>
          <w:spacing w:val="-5"/>
        </w:rPr>
        <w:t>per</w:t>
      </w:r>
    </w:p>
    <w:p w14:paraId="679D4A09" w14:textId="77777777" w:rsidR="00F24F36" w:rsidRDefault="00000000">
      <w:pPr>
        <w:pStyle w:val="Corpotesto"/>
        <w:spacing w:before="12"/>
        <w:ind w:left="140"/>
      </w:pPr>
      <w:r>
        <w:t>il</w:t>
      </w:r>
      <w:r>
        <w:rPr>
          <w:spacing w:val="-4"/>
        </w:rPr>
        <w:t xml:space="preserve"> </w:t>
      </w:r>
      <w:r>
        <w:t>mandato</w:t>
      </w:r>
      <w:r>
        <w:rPr>
          <w:spacing w:val="-4"/>
        </w:rPr>
        <w:t xml:space="preserve"> </w:t>
      </w:r>
      <w:r>
        <w:rPr>
          <w:spacing w:val="-2"/>
        </w:rPr>
        <w:t>2025/2029.</w:t>
      </w:r>
    </w:p>
    <w:p w14:paraId="182E193B" w14:textId="77777777" w:rsidR="00F24F36" w:rsidRDefault="00000000">
      <w:pPr>
        <w:pStyle w:val="Corpotesto"/>
        <w:spacing w:before="173" w:line="252" w:lineRule="auto"/>
        <w:ind w:left="140"/>
      </w:pPr>
      <w:r>
        <w:t>A tal fine, ai sensi degli artt. 46 e 47 del D.P.R. 28 dicembre 2000, n. 445 e consapevole della responsabilità civile e penale che si assume in caso di dichiarazioni mendaci:</w:t>
      </w:r>
    </w:p>
    <w:p w14:paraId="3B8ABDBB" w14:textId="77777777" w:rsidR="00F24F36" w:rsidRDefault="00000000">
      <w:pPr>
        <w:pStyle w:val="Titolo1"/>
        <w:spacing w:before="161"/>
        <w:jc w:val="center"/>
      </w:pPr>
      <w:r>
        <w:rPr>
          <w:spacing w:val="-2"/>
        </w:rPr>
        <w:t>DICHIARA:</w:t>
      </w:r>
    </w:p>
    <w:p w14:paraId="549D8BD8" w14:textId="242BF10D" w:rsidR="00F24F36" w:rsidRDefault="00000000">
      <w:pPr>
        <w:pStyle w:val="Paragrafoelenco"/>
        <w:numPr>
          <w:ilvl w:val="0"/>
          <w:numId w:val="2"/>
        </w:numPr>
        <w:tabs>
          <w:tab w:val="left" w:pos="847"/>
          <w:tab w:val="left" w:pos="8538"/>
          <w:tab w:val="left" w:pos="9745"/>
        </w:tabs>
        <w:spacing w:before="174"/>
        <w:ind w:left="847" w:hanging="34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all'Albo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Assistenti</w:t>
      </w:r>
      <w:r>
        <w:rPr>
          <w:spacing w:val="-6"/>
        </w:rPr>
        <w:t xml:space="preserve"> </w:t>
      </w:r>
      <w:r>
        <w:t>Sociali</w:t>
      </w:r>
      <w:r>
        <w:rPr>
          <w:spacing w:val="-6"/>
        </w:rPr>
        <w:t xml:space="preserve"> </w:t>
      </w:r>
      <w:r w:rsidR="000953B0">
        <w:t>Liguria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14:paraId="3B0AC04D" w14:textId="77777777" w:rsidR="00F24F36" w:rsidRDefault="00000000">
      <w:pPr>
        <w:pStyle w:val="Paragrafoelenco"/>
        <w:numPr>
          <w:ilvl w:val="0"/>
          <w:numId w:val="2"/>
        </w:numPr>
        <w:tabs>
          <w:tab w:val="left" w:pos="847"/>
        </w:tabs>
        <w:ind w:left="847" w:hanging="34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sospeso</w:t>
      </w:r>
      <w:r>
        <w:rPr>
          <w:spacing w:val="-3"/>
        </w:rPr>
        <w:t xml:space="preserve"> </w:t>
      </w:r>
      <w:r>
        <w:rPr>
          <w:spacing w:val="-2"/>
        </w:rPr>
        <w:t>dall'Albo;</w:t>
      </w:r>
    </w:p>
    <w:p w14:paraId="268013DB" w14:textId="58879CB6" w:rsidR="00F24F36" w:rsidRDefault="00000000">
      <w:pPr>
        <w:pStyle w:val="Paragrafoelenco"/>
        <w:numPr>
          <w:ilvl w:val="0"/>
          <w:numId w:val="2"/>
        </w:numPr>
        <w:tabs>
          <w:tab w:val="left" w:pos="847"/>
          <w:tab w:val="left" w:pos="854"/>
        </w:tabs>
        <w:ind w:left="854" w:right="144" w:hanging="356"/>
      </w:pPr>
      <w:r>
        <w:t>di</w:t>
      </w:r>
      <w:r>
        <w:rPr>
          <w:spacing w:val="34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stato</w:t>
      </w:r>
      <w:r>
        <w:rPr>
          <w:spacing w:val="35"/>
        </w:rPr>
        <w:t xml:space="preserve"> </w:t>
      </w:r>
      <w:r>
        <w:t>condannato,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sentenza</w:t>
      </w:r>
      <w:r>
        <w:rPr>
          <w:spacing w:val="34"/>
        </w:rPr>
        <w:t xml:space="preserve"> </w:t>
      </w:r>
      <w:r>
        <w:t>passata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giudicato,</w:t>
      </w:r>
      <w:r>
        <w:rPr>
          <w:spacing w:val="32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reato</w:t>
      </w:r>
      <w:r>
        <w:rPr>
          <w:spacing w:val="33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comporta l'interdizione dai pubblici uffici e dalla professione</w:t>
      </w:r>
      <w:r w:rsidR="00884EF4">
        <w:t>;</w:t>
      </w:r>
    </w:p>
    <w:p w14:paraId="41E32492" w14:textId="374300F8" w:rsidR="00884EF4" w:rsidRDefault="00884EF4">
      <w:pPr>
        <w:pStyle w:val="Paragrafoelenco"/>
        <w:numPr>
          <w:ilvl w:val="0"/>
          <w:numId w:val="2"/>
        </w:numPr>
        <w:tabs>
          <w:tab w:val="left" w:pos="847"/>
          <w:tab w:val="left" w:pos="854"/>
        </w:tabs>
        <w:ind w:left="854" w:right="144" w:hanging="356"/>
      </w:pPr>
      <w:r>
        <w:t>di non avere procedimenti disciplinari in corso;</w:t>
      </w:r>
    </w:p>
    <w:p w14:paraId="71914CD9" w14:textId="396AC7FD" w:rsidR="00884EF4" w:rsidRDefault="00884EF4">
      <w:pPr>
        <w:pStyle w:val="Paragrafoelenco"/>
        <w:numPr>
          <w:ilvl w:val="0"/>
          <w:numId w:val="2"/>
        </w:numPr>
        <w:tabs>
          <w:tab w:val="left" w:pos="847"/>
          <w:tab w:val="left" w:pos="854"/>
        </w:tabs>
        <w:ind w:left="854" w:right="144" w:hanging="356"/>
      </w:pPr>
      <w:r>
        <w:t>di essere in regola con la formazione continua e il pagamento delle quote annuali;</w:t>
      </w:r>
    </w:p>
    <w:p w14:paraId="1A866FC9" w14:textId="77777777" w:rsidR="00F24F36" w:rsidRPr="00995C5F" w:rsidRDefault="00000000">
      <w:pPr>
        <w:pStyle w:val="Paragrafoelenco"/>
        <w:numPr>
          <w:ilvl w:val="0"/>
          <w:numId w:val="2"/>
        </w:numPr>
        <w:tabs>
          <w:tab w:val="left" w:pos="847"/>
        </w:tabs>
        <w:spacing w:line="267" w:lineRule="exact"/>
        <w:ind w:left="847" w:hanging="34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eletto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volte</w:t>
      </w:r>
      <w:r>
        <w:rPr>
          <w:spacing w:val="-2"/>
        </w:rPr>
        <w:t xml:space="preserve"> consecutive.</w:t>
      </w:r>
    </w:p>
    <w:p w14:paraId="26479F5F" w14:textId="77777777" w:rsidR="00995C5F" w:rsidRDefault="00995C5F" w:rsidP="00995C5F">
      <w:pPr>
        <w:pStyle w:val="Paragrafoelenco"/>
        <w:tabs>
          <w:tab w:val="left" w:pos="847"/>
        </w:tabs>
        <w:spacing w:line="267" w:lineRule="exact"/>
        <w:ind w:firstLine="0"/>
      </w:pPr>
    </w:p>
    <w:p w14:paraId="327B207A" w14:textId="77777777" w:rsidR="00F24F36" w:rsidRDefault="00000000">
      <w:pPr>
        <w:pStyle w:val="Titolo1"/>
        <w:jc w:val="center"/>
      </w:pP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Z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14480ECC" w14:textId="77777777" w:rsidR="00BC15B5" w:rsidRDefault="00000000" w:rsidP="00BC15B5">
      <w:pPr>
        <w:pStyle w:val="Corpotesto"/>
        <w:tabs>
          <w:tab w:val="left" w:pos="7007"/>
        </w:tabs>
        <w:spacing w:before="1" w:line="453" w:lineRule="auto"/>
        <w:ind w:left="140" w:right="294" w:firstLine="158"/>
      </w:pPr>
      <w:r>
        <w:t>La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dell’Ordine.</w:t>
      </w:r>
    </w:p>
    <w:p w14:paraId="7B8709E9" w14:textId="28605FCD" w:rsidR="00F24F36" w:rsidRDefault="00000000" w:rsidP="00BC15B5">
      <w:pPr>
        <w:pStyle w:val="Corpotesto"/>
        <w:tabs>
          <w:tab w:val="left" w:pos="7007"/>
        </w:tabs>
        <w:spacing w:before="1" w:line="453" w:lineRule="auto"/>
        <w:ind w:left="140" w:right="294" w:firstLine="158"/>
      </w:pPr>
      <w:r>
        <w:t>Dat</w:t>
      </w:r>
      <w:r w:rsidR="00BC15B5">
        <w:t xml:space="preserve">a__________________   </w:t>
      </w:r>
      <w:r>
        <w:t xml:space="preserve">Firma </w:t>
      </w:r>
      <w:r>
        <w:rPr>
          <w:u w:val="single"/>
        </w:rPr>
        <w:tab/>
      </w:r>
    </w:p>
    <w:p w14:paraId="259739C7" w14:textId="77777777" w:rsidR="00BC15B5" w:rsidRPr="00BC15B5" w:rsidRDefault="00BC15B5" w:rsidP="00BC15B5">
      <w:pPr>
        <w:adjustRightInd w:val="0"/>
      </w:pPr>
      <w:r w:rsidRPr="00BC15B5">
        <w:t>Lo scrivente dichiara di aver ricevuto, letto e compreso l’informativa ai sensi dell'art.13 del RGPD 2016/679 (allegato A).</w:t>
      </w:r>
    </w:p>
    <w:p w14:paraId="35903E4B" w14:textId="77777777" w:rsidR="00BC15B5" w:rsidRPr="00BC15B5" w:rsidRDefault="00BC15B5" w:rsidP="00BC15B5">
      <w:pPr>
        <w:adjustRightInd w:val="0"/>
      </w:pPr>
    </w:p>
    <w:p w14:paraId="79B28328" w14:textId="793045D6" w:rsidR="00BC15B5" w:rsidRPr="00BC15B5" w:rsidRDefault="00BC15B5" w:rsidP="00BC15B5">
      <w:pPr>
        <w:adjustRightInd w:val="0"/>
      </w:pPr>
      <w:r>
        <w:t>D</w:t>
      </w:r>
      <w:r w:rsidRPr="00BC15B5">
        <w:t>ata ___________________________ Firma__________________________</w:t>
      </w:r>
    </w:p>
    <w:p w14:paraId="51784CB8" w14:textId="77777777" w:rsidR="00F24F36" w:rsidRDefault="00000000" w:rsidP="00BC15B5">
      <w:pPr>
        <w:spacing w:before="240" w:line="243" w:lineRule="exact"/>
        <w:rPr>
          <w:b/>
          <w:i/>
          <w:sz w:val="20"/>
        </w:rPr>
      </w:pPr>
      <w:r>
        <w:rPr>
          <w:b/>
          <w:i/>
          <w:spacing w:val="-2"/>
          <w:sz w:val="20"/>
        </w:rPr>
        <w:t>Allegati:</w:t>
      </w:r>
    </w:p>
    <w:p w14:paraId="0F240131" w14:textId="77777777" w:rsidR="00F24F36" w:rsidRDefault="00000000">
      <w:pPr>
        <w:pStyle w:val="Paragrafoelenco"/>
        <w:numPr>
          <w:ilvl w:val="0"/>
          <w:numId w:val="1"/>
        </w:numPr>
        <w:tabs>
          <w:tab w:val="left" w:pos="337"/>
        </w:tabs>
        <w:spacing w:line="243" w:lineRule="exact"/>
        <w:ind w:left="337" w:hanging="197"/>
        <w:rPr>
          <w:b/>
          <w:i/>
          <w:sz w:val="20"/>
        </w:rPr>
      </w:pPr>
      <w:r>
        <w:rPr>
          <w:b/>
          <w:i/>
          <w:sz w:val="20"/>
        </w:rPr>
        <w:t>documento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d'identità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validità;</w:t>
      </w:r>
    </w:p>
    <w:p w14:paraId="65E4ECD0" w14:textId="223387DA" w:rsidR="00BC15B5" w:rsidRPr="00884EF4" w:rsidRDefault="00000000" w:rsidP="00BC15B5">
      <w:pPr>
        <w:pStyle w:val="Paragrafoelenco"/>
        <w:numPr>
          <w:ilvl w:val="0"/>
          <w:numId w:val="1"/>
        </w:numPr>
        <w:tabs>
          <w:tab w:val="left" w:pos="337"/>
        </w:tabs>
        <w:spacing w:before="1"/>
        <w:ind w:left="337" w:hanging="197"/>
        <w:rPr>
          <w:b/>
          <w:i/>
          <w:sz w:val="20"/>
        </w:rPr>
      </w:pPr>
      <w:r>
        <w:rPr>
          <w:b/>
          <w:i/>
          <w:sz w:val="20"/>
        </w:rPr>
        <w:t>curriculum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vitae,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omissione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personali,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quali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residenza,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contatto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telefonico,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e-mail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4"/>
          <w:sz w:val="20"/>
        </w:rPr>
        <w:t>PEC;</w:t>
      </w:r>
    </w:p>
    <w:sectPr w:rsidR="00BC15B5" w:rsidRPr="00884EF4">
      <w:type w:val="continuous"/>
      <w:pgSz w:w="11910" w:h="16840"/>
      <w:pgMar w:top="2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E7A28"/>
    <w:multiLevelType w:val="hybridMultilevel"/>
    <w:tmpl w:val="4768C924"/>
    <w:lvl w:ilvl="0" w:tplc="11EA857A">
      <w:start w:val="1"/>
      <w:numFmt w:val="decimal"/>
      <w:lvlText w:val="%1."/>
      <w:lvlJc w:val="left"/>
      <w:pPr>
        <w:ind w:left="849" w:hanging="3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3B63A64">
      <w:numFmt w:val="bullet"/>
      <w:lvlText w:val="•"/>
      <w:lvlJc w:val="left"/>
      <w:pPr>
        <w:ind w:left="1748" w:hanging="351"/>
      </w:pPr>
      <w:rPr>
        <w:rFonts w:hint="default"/>
        <w:lang w:val="it-IT" w:eastAsia="en-US" w:bidi="ar-SA"/>
      </w:rPr>
    </w:lvl>
    <w:lvl w:ilvl="2" w:tplc="75E656A0">
      <w:numFmt w:val="bullet"/>
      <w:lvlText w:val="•"/>
      <w:lvlJc w:val="left"/>
      <w:pPr>
        <w:ind w:left="2656" w:hanging="351"/>
      </w:pPr>
      <w:rPr>
        <w:rFonts w:hint="default"/>
        <w:lang w:val="it-IT" w:eastAsia="en-US" w:bidi="ar-SA"/>
      </w:rPr>
    </w:lvl>
    <w:lvl w:ilvl="3" w:tplc="D4BEF574">
      <w:numFmt w:val="bullet"/>
      <w:lvlText w:val="•"/>
      <w:lvlJc w:val="left"/>
      <w:pPr>
        <w:ind w:left="3564" w:hanging="351"/>
      </w:pPr>
      <w:rPr>
        <w:rFonts w:hint="default"/>
        <w:lang w:val="it-IT" w:eastAsia="en-US" w:bidi="ar-SA"/>
      </w:rPr>
    </w:lvl>
    <w:lvl w:ilvl="4" w:tplc="E4D0B90A">
      <w:numFmt w:val="bullet"/>
      <w:lvlText w:val="•"/>
      <w:lvlJc w:val="left"/>
      <w:pPr>
        <w:ind w:left="4472" w:hanging="351"/>
      </w:pPr>
      <w:rPr>
        <w:rFonts w:hint="default"/>
        <w:lang w:val="it-IT" w:eastAsia="en-US" w:bidi="ar-SA"/>
      </w:rPr>
    </w:lvl>
    <w:lvl w:ilvl="5" w:tplc="491E926C">
      <w:numFmt w:val="bullet"/>
      <w:lvlText w:val="•"/>
      <w:lvlJc w:val="left"/>
      <w:pPr>
        <w:ind w:left="5381" w:hanging="351"/>
      </w:pPr>
      <w:rPr>
        <w:rFonts w:hint="default"/>
        <w:lang w:val="it-IT" w:eastAsia="en-US" w:bidi="ar-SA"/>
      </w:rPr>
    </w:lvl>
    <w:lvl w:ilvl="6" w:tplc="D8C23796">
      <w:numFmt w:val="bullet"/>
      <w:lvlText w:val="•"/>
      <w:lvlJc w:val="left"/>
      <w:pPr>
        <w:ind w:left="6289" w:hanging="351"/>
      </w:pPr>
      <w:rPr>
        <w:rFonts w:hint="default"/>
        <w:lang w:val="it-IT" w:eastAsia="en-US" w:bidi="ar-SA"/>
      </w:rPr>
    </w:lvl>
    <w:lvl w:ilvl="7" w:tplc="D9FE8382">
      <w:numFmt w:val="bullet"/>
      <w:lvlText w:val="•"/>
      <w:lvlJc w:val="left"/>
      <w:pPr>
        <w:ind w:left="7197" w:hanging="351"/>
      </w:pPr>
      <w:rPr>
        <w:rFonts w:hint="default"/>
        <w:lang w:val="it-IT" w:eastAsia="en-US" w:bidi="ar-SA"/>
      </w:rPr>
    </w:lvl>
    <w:lvl w:ilvl="8" w:tplc="75223DD6">
      <w:numFmt w:val="bullet"/>
      <w:lvlText w:val="•"/>
      <w:lvlJc w:val="left"/>
      <w:pPr>
        <w:ind w:left="8105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4C4232E4"/>
    <w:multiLevelType w:val="hybridMultilevel"/>
    <w:tmpl w:val="1EB442DE"/>
    <w:lvl w:ilvl="0" w:tplc="915A90C8">
      <w:start w:val="1"/>
      <w:numFmt w:val="decimal"/>
      <w:lvlText w:val="%1."/>
      <w:lvlJc w:val="left"/>
      <w:pPr>
        <w:ind w:left="339" w:hanging="20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F322E27E">
      <w:numFmt w:val="bullet"/>
      <w:lvlText w:val="•"/>
      <w:lvlJc w:val="left"/>
      <w:pPr>
        <w:ind w:left="1298" w:hanging="200"/>
      </w:pPr>
      <w:rPr>
        <w:rFonts w:hint="default"/>
        <w:lang w:val="it-IT" w:eastAsia="en-US" w:bidi="ar-SA"/>
      </w:rPr>
    </w:lvl>
    <w:lvl w:ilvl="2" w:tplc="849CFAF0">
      <w:numFmt w:val="bullet"/>
      <w:lvlText w:val="•"/>
      <w:lvlJc w:val="left"/>
      <w:pPr>
        <w:ind w:left="2256" w:hanging="200"/>
      </w:pPr>
      <w:rPr>
        <w:rFonts w:hint="default"/>
        <w:lang w:val="it-IT" w:eastAsia="en-US" w:bidi="ar-SA"/>
      </w:rPr>
    </w:lvl>
    <w:lvl w:ilvl="3" w:tplc="4FCEE972">
      <w:numFmt w:val="bullet"/>
      <w:lvlText w:val="•"/>
      <w:lvlJc w:val="left"/>
      <w:pPr>
        <w:ind w:left="3214" w:hanging="200"/>
      </w:pPr>
      <w:rPr>
        <w:rFonts w:hint="default"/>
        <w:lang w:val="it-IT" w:eastAsia="en-US" w:bidi="ar-SA"/>
      </w:rPr>
    </w:lvl>
    <w:lvl w:ilvl="4" w:tplc="46EC1E9E">
      <w:numFmt w:val="bullet"/>
      <w:lvlText w:val="•"/>
      <w:lvlJc w:val="left"/>
      <w:pPr>
        <w:ind w:left="4172" w:hanging="200"/>
      </w:pPr>
      <w:rPr>
        <w:rFonts w:hint="default"/>
        <w:lang w:val="it-IT" w:eastAsia="en-US" w:bidi="ar-SA"/>
      </w:rPr>
    </w:lvl>
    <w:lvl w:ilvl="5" w:tplc="F634AECE">
      <w:numFmt w:val="bullet"/>
      <w:lvlText w:val="•"/>
      <w:lvlJc w:val="left"/>
      <w:pPr>
        <w:ind w:left="5131" w:hanging="200"/>
      </w:pPr>
      <w:rPr>
        <w:rFonts w:hint="default"/>
        <w:lang w:val="it-IT" w:eastAsia="en-US" w:bidi="ar-SA"/>
      </w:rPr>
    </w:lvl>
    <w:lvl w:ilvl="6" w:tplc="AE72E992">
      <w:numFmt w:val="bullet"/>
      <w:lvlText w:val="•"/>
      <w:lvlJc w:val="left"/>
      <w:pPr>
        <w:ind w:left="6089" w:hanging="200"/>
      </w:pPr>
      <w:rPr>
        <w:rFonts w:hint="default"/>
        <w:lang w:val="it-IT" w:eastAsia="en-US" w:bidi="ar-SA"/>
      </w:rPr>
    </w:lvl>
    <w:lvl w:ilvl="7" w:tplc="30BA9F42">
      <w:numFmt w:val="bullet"/>
      <w:lvlText w:val="•"/>
      <w:lvlJc w:val="left"/>
      <w:pPr>
        <w:ind w:left="7047" w:hanging="200"/>
      </w:pPr>
      <w:rPr>
        <w:rFonts w:hint="default"/>
        <w:lang w:val="it-IT" w:eastAsia="en-US" w:bidi="ar-SA"/>
      </w:rPr>
    </w:lvl>
    <w:lvl w:ilvl="8" w:tplc="2A847886">
      <w:numFmt w:val="bullet"/>
      <w:lvlText w:val="•"/>
      <w:lvlJc w:val="left"/>
      <w:pPr>
        <w:ind w:left="8005" w:hanging="200"/>
      </w:pPr>
      <w:rPr>
        <w:rFonts w:hint="default"/>
        <w:lang w:val="it-IT" w:eastAsia="en-US" w:bidi="ar-SA"/>
      </w:rPr>
    </w:lvl>
  </w:abstractNum>
  <w:num w:numId="1" w16cid:durableId="1420758905">
    <w:abstractNumId w:val="1"/>
  </w:num>
  <w:num w:numId="2" w16cid:durableId="198091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36"/>
    <w:rsid w:val="00086550"/>
    <w:rsid w:val="000953B0"/>
    <w:rsid w:val="006216B8"/>
    <w:rsid w:val="006F235B"/>
    <w:rsid w:val="0074252A"/>
    <w:rsid w:val="008718C3"/>
    <w:rsid w:val="00884EF4"/>
    <w:rsid w:val="00995C5F"/>
    <w:rsid w:val="00B7343E"/>
    <w:rsid w:val="00BC15B5"/>
    <w:rsid w:val="00F2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96DE"/>
  <w15:docId w15:val="{D116D013-21DC-4141-8B92-AF2DFDEB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7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953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sliguria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Ordine Assistenti Sociali LIguria</cp:lastModifiedBy>
  <cp:revision>2</cp:revision>
  <dcterms:created xsi:type="dcterms:W3CDTF">2025-05-06T16:43:00Z</dcterms:created>
  <dcterms:modified xsi:type="dcterms:W3CDTF">2025-05-06T16:43:00Z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2019</vt:lpwstr>
  </property>
</Properties>
</file>